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363743975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840800e70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Kummer,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f3d382e584026" /><Relationship Type="http://schemas.openxmlformats.org/officeDocument/2006/relationships/numbering" Target="/word/numbering.xml" Id="R8b580c752d1141b6" /><Relationship Type="http://schemas.openxmlformats.org/officeDocument/2006/relationships/settings" Target="/word/settings.xml" Id="R0c04eb04bd1c4ece" /><Relationship Type="http://schemas.openxmlformats.org/officeDocument/2006/relationships/image" Target="/word/media/1de8e062-32bc-432d-8edd-53f5e7f844bf.png" Id="R44a840800e70418f" /></Relationships>
</file>