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b00208f5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34cebbd70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Katrine,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9dcec220748c0" /><Relationship Type="http://schemas.openxmlformats.org/officeDocument/2006/relationships/numbering" Target="/word/numbering.xml" Id="R640c818fc31846fb" /><Relationship Type="http://schemas.openxmlformats.org/officeDocument/2006/relationships/settings" Target="/word/settings.xml" Id="R24ff50de1b8245bd" /><Relationship Type="http://schemas.openxmlformats.org/officeDocument/2006/relationships/image" Target="/word/media/bceca537-5682-4fc9-a005-63c164d824bb.png" Id="R85d34cebbd704752" /></Relationships>
</file>