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3363980397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88289025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Lassellsville,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dba8cbf0a4324" /><Relationship Type="http://schemas.openxmlformats.org/officeDocument/2006/relationships/numbering" Target="/word/numbering.xml" Id="Rd1ae37451ab148ad" /><Relationship Type="http://schemas.openxmlformats.org/officeDocument/2006/relationships/settings" Target="/word/settings.xml" Id="Reab6a143fd6847d0" /><Relationship Type="http://schemas.openxmlformats.org/officeDocument/2006/relationships/image" Target="/word/media/8a1e862c-c600-4b90-bd23-59d876117af0.png" Id="R90a0882890254bef" /></Relationships>
</file>