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59f349da6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cd70cc480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Leaf Valley,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6399cf4d44010" /><Relationship Type="http://schemas.openxmlformats.org/officeDocument/2006/relationships/numbering" Target="/word/numbering.xml" Id="Rf6a128aa7ba34167" /><Relationship Type="http://schemas.openxmlformats.org/officeDocument/2006/relationships/settings" Target="/word/settings.xml" Id="R715d1272133f4a01" /><Relationship Type="http://schemas.openxmlformats.org/officeDocument/2006/relationships/image" Target="/word/media/38c8de4e-a79c-40c9-9386-dd8704dc7f0c.png" Id="Rd6bcd70cc48046ba" /></Relationships>
</file>