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d0910589b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cc7684023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Leavits,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c5dab91ac4bf4" /><Relationship Type="http://schemas.openxmlformats.org/officeDocument/2006/relationships/numbering" Target="/word/numbering.xml" Id="R99e2957b4eee4ff7" /><Relationship Type="http://schemas.openxmlformats.org/officeDocument/2006/relationships/settings" Target="/word/settings.xml" Id="Reeadd277f4dc4c42" /><Relationship Type="http://schemas.openxmlformats.org/officeDocument/2006/relationships/image" Target="/word/media/7d0b53a6-17b0-4716-a673-a6edb620c0bb.png" Id="Re5bcc76840234745" /></Relationships>
</file>