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791b11ab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af58c654a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Ledwidge,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0775a600546ac" /><Relationship Type="http://schemas.openxmlformats.org/officeDocument/2006/relationships/numbering" Target="/word/numbering.xml" Id="R69e5d610c2e34bf0" /><Relationship Type="http://schemas.openxmlformats.org/officeDocument/2006/relationships/settings" Target="/word/settings.xml" Id="R902a31ddcc344d3c" /><Relationship Type="http://schemas.openxmlformats.org/officeDocument/2006/relationships/image" Target="/word/media/6b5638da-3a47-4563-874c-34455c6d501e.png" Id="R426af58c654a40e5" /></Relationships>
</file>