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566ed8c7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e0db2e6a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Mountain,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822de29144374" /><Relationship Type="http://schemas.openxmlformats.org/officeDocument/2006/relationships/numbering" Target="/word/numbering.xml" Id="R4b606b11b50c49e5" /><Relationship Type="http://schemas.openxmlformats.org/officeDocument/2006/relationships/settings" Target="/word/settings.xml" Id="R989219dcdcdd4269" /><Relationship Type="http://schemas.openxmlformats.org/officeDocument/2006/relationships/image" Target="/word/media/bd5f1615-1d23-4133-9171-1ab66a55ea39.png" Id="R02cfe0db2e6a4d48" /></Relationships>
</file>