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4571551c2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9a990bf8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4d126a87343de" /><Relationship Type="http://schemas.openxmlformats.org/officeDocument/2006/relationships/numbering" Target="/word/numbering.xml" Id="R5067a9ae19d34941" /><Relationship Type="http://schemas.openxmlformats.org/officeDocument/2006/relationships/settings" Target="/word/settings.xml" Id="R7c3a7fbc879b4157" /><Relationship Type="http://schemas.openxmlformats.org/officeDocument/2006/relationships/image" Target="/word/media/7556d3a9-34f5-4554-9ddf-a0634bc18b03.png" Id="R87d9a990bf8e4e86" /></Relationships>
</file>