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0546b204c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e7ba120b9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4049438214de0" /><Relationship Type="http://schemas.openxmlformats.org/officeDocument/2006/relationships/numbering" Target="/word/numbering.xml" Id="Re7791f130036451a" /><Relationship Type="http://schemas.openxmlformats.org/officeDocument/2006/relationships/settings" Target="/word/settings.xml" Id="R38cfe9f1df104d31" /><Relationship Type="http://schemas.openxmlformats.org/officeDocument/2006/relationships/image" Target="/word/media/9fd438a6-1e50-4f46-b7c4-7d0b4ba46d10.png" Id="R69ce7ba120b94037" /></Relationships>
</file>