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06a66936b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f21d2217a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6d20dc12e442d" /><Relationship Type="http://schemas.openxmlformats.org/officeDocument/2006/relationships/numbering" Target="/word/numbering.xml" Id="R903efbab77f0433d" /><Relationship Type="http://schemas.openxmlformats.org/officeDocument/2006/relationships/settings" Target="/word/settings.xml" Id="R3156a5cc89f14e51" /><Relationship Type="http://schemas.openxmlformats.org/officeDocument/2006/relationships/image" Target="/word/media/bc58f7f7-cb98-45ce-a4a6-76f74f0d7673.png" Id="Rb3ff21d2217a461c" /></Relationships>
</file>