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a8e99765f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0d03bd428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Livingston Manor,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0152f93394fd1" /><Relationship Type="http://schemas.openxmlformats.org/officeDocument/2006/relationships/numbering" Target="/word/numbering.xml" Id="R7b02d376cc21481d" /><Relationship Type="http://schemas.openxmlformats.org/officeDocument/2006/relationships/settings" Target="/word/settings.xml" Id="R421ec108c28e4fd7" /><Relationship Type="http://schemas.openxmlformats.org/officeDocument/2006/relationships/image" Target="/word/media/398f1c15-b1a2-4de7-891b-97b9329b1b7a.png" Id="R39f0d03bd42849b0" /></Relationships>
</file>