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109682561649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d414c544d249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22360e1bd841f5" /><Relationship Type="http://schemas.openxmlformats.org/officeDocument/2006/relationships/numbering" Target="/word/numbering.xml" Id="R553506d1fa1b428f" /><Relationship Type="http://schemas.openxmlformats.org/officeDocument/2006/relationships/settings" Target="/word/settings.xml" Id="R737b4d321e5c49df" /><Relationship Type="http://schemas.openxmlformats.org/officeDocument/2006/relationships/image" Target="/word/media/31f46e09-8930-4080-a83a-a6cd89335bdb.png" Id="R68d414c544d24990" /></Relationships>
</file>