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99334b47047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471c33d35a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Loranger,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178170f6e4a0b" /><Relationship Type="http://schemas.openxmlformats.org/officeDocument/2006/relationships/numbering" Target="/word/numbering.xml" Id="R9d16738da7134179" /><Relationship Type="http://schemas.openxmlformats.org/officeDocument/2006/relationships/settings" Target="/word/settings.xml" Id="Ra3c5b97b8b284a8d" /><Relationship Type="http://schemas.openxmlformats.org/officeDocument/2006/relationships/image" Target="/word/media/aef8f5fb-c136-4c50-adb3-8a559a56c13a.png" Id="R8e471c33d35a4882" /></Relationships>
</file>