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66023c5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9df78359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0f8486bab40ce" /><Relationship Type="http://schemas.openxmlformats.org/officeDocument/2006/relationships/numbering" Target="/word/numbering.xml" Id="R1afdf35739df4d36" /><Relationship Type="http://schemas.openxmlformats.org/officeDocument/2006/relationships/settings" Target="/word/settings.xml" Id="Rc542a1ca0ff44e74" /><Relationship Type="http://schemas.openxmlformats.org/officeDocument/2006/relationships/image" Target="/word/media/9891adfa-74cd-4814-ae90-1b59e318dc5a.png" Id="R3119df78359b4a2e" /></Relationships>
</file>