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8ea694394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c4891a9af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Loyalty,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76b4ebe1846fe" /><Relationship Type="http://schemas.openxmlformats.org/officeDocument/2006/relationships/numbering" Target="/word/numbering.xml" Id="R3e90ee83060d4de7" /><Relationship Type="http://schemas.openxmlformats.org/officeDocument/2006/relationships/settings" Target="/word/settings.xml" Id="R01bd6b9a861e48b8" /><Relationship Type="http://schemas.openxmlformats.org/officeDocument/2006/relationships/image" Target="/word/media/baa1813a-8918-43f8-8e1a-23589c4bb436.png" Id="R7b6c4891a9af47fa" /></Relationships>
</file>