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76144988d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3099be14b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Malta 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eb5ab80544803" /><Relationship Type="http://schemas.openxmlformats.org/officeDocument/2006/relationships/numbering" Target="/word/numbering.xml" Id="R0e570b735c754f11" /><Relationship Type="http://schemas.openxmlformats.org/officeDocument/2006/relationships/settings" Target="/word/settings.xml" Id="R301dba2d010742fc" /><Relationship Type="http://schemas.openxmlformats.org/officeDocument/2006/relationships/image" Target="/word/media/ffaf8e7a-8a99-450c-9e0c-911f60f769e2.png" Id="Rca73099be14b481e" /></Relationships>
</file>