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db9fe02d6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97a9e29c4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071d7fbd41a9" /><Relationship Type="http://schemas.openxmlformats.org/officeDocument/2006/relationships/numbering" Target="/word/numbering.xml" Id="Rc363356e73794105" /><Relationship Type="http://schemas.openxmlformats.org/officeDocument/2006/relationships/settings" Target="/word/settings.xml" Id="R4b9288a1d6644a5e" /><Relationship Type="http://schemas.openxmlformats.org/officeDocument/2006/relationships/image" Target="/word/media/dfb876a0-92c2-4b98-99a8-6688755cb2fe.png" Id="R6c797a9e29c44127" /></Relationships>
</file>