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d8d467c3d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c98bca614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Marplewood 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45084592a4959" /><Relationship Type="http://schemas.openxmlformats.org/officeDocument/2006/relationships/numbering" Target="/word/numbering.xml" Id="R6d396e8d967546f0" /><Relationship Type="http://schemas.openxmlformats.org/officeDocument/2006/relationships/settings" Target="/word/settings.xml" Id="R5d67c6938bab4066" /><Relationship Type="http://schemas.openxmlformats.org/officeDocument/2006/relationships/image" Target="/word/media/382c7cbd-2a53-4409-9c79-3bf75e67fd56.png" Id="R6d0c98bca61445dc" /></Relationships>
</file>