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a7efec5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e75f99ca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1e2db91348c2" /><Relationship Type="http://schemas.openxmlformats.org/officeDocument/2006/relationships/numbering" Target="/word/numbering.xml" Id="R6a6504185a2b47dc" /><Relationship Type="http://schemas.openxmlformats.org/officeDocument/2006/relationships/settings" Target="/word/settings.xml" Id="R6d8530c9649e4386" /><Relationship Type="http://schemas.openxmlformats.org/officeDocument/2006/relationships/image" Target="/word/media/50e780e6-12e7-41ce-a5ca-70888d1f8209.png" Id="R13b4e75f99ca4060" /></Relationships>
</file>