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d4b3e7bf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bad594042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Meadowbrook Corners,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7e08f7dca4392" /><Relationship Type="http://schemas.openxmlformats.org/officeDocument/2006/relationships/numbering" Target="/word/numbering.xml" Id="R9e54f03231a84bf0" /><Relationship Type="http://schemas.openxmlformats.org/officeDocument/2006/relationships/settings" Target="/word/settings.xml" Id="R244910fd25e34126" /><Relationship Type="http://schemas.openxmlformats.org/officeDocument/2006/relationships/image" Target="/word/media/53bd88ea-e1ee-44e6-bb05-22290080a776.png" Id="R0dbbad5940424b2d" /></Relationships>
</file>