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b72344b8c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0713dd041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Mountain,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2ff406c104785" /><Relationship Type="http://schemas.openxmlformats.org/officeDocument/2006/relationships/numbering" Target="/word/numbering.xml" Id="Rc39a39732e38402f" /><Relationship Type="http://schemas.openxmlformats.org/officeDocument/2006/relationships/settings" Target="/word/settings.xml" Id="R604122f1e29c42f7" /><Relationship Type="http://schemas.openxmlformats.org/officeDocument/2006/relationships/image" Target="/word/media/d2e80f3e-484d-4f16-ae05-cbc8aa66ab78.png" Id="R4c80713dd0414a0b" /></Relationships>
</file>