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6446357ac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3991ffd93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Miflin,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088d168b44212" /><Relationship Type="http://schemas.openxmlformats.org/officeDocument/2006/relationships/numbering" Target="/word/numbering.xml" Id="Rfd18d65addb349a9" /><Relationship Type="http://schemas.openxmlformats.org/officeDocument/2006/relationships/settings" Target="/word/settings.xml" Id="R8ac57f7e65bc48f0" /><Relationship Type="http://schemas.openxmlformats.org/officeDocument/2006/relationships/image" Target="/word/media/002373fa-19c5-43e2-8c51-1110b7a945a3.png" Id="R9933991ffd934f09" /></Relationships>
</file>