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d7bc99be8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1a3500a78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bdf4882f24877" /><Relationship Type="http://schemas.openxmlformats.org/officeDocument/2006/relationships/numbering" Target="/word/numbering.xml" Id="Re791056618384ce5" /><Relationship Type="http://schemas.openxmlformats.org/officeDocument/2006/relationships/settings" Target="/word/settings.xml" Id="R1edca58a7d7c4f20" /><Relationship Type="http://schemas.openxmlformats.org/officeDocument/2006/relationships/image" Target="/word/media/91e00394-b2ae-42ec-81d5-f55b182b8f0b.png" Id="R6421a3500a784e64" /></Relationships>
</file>