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d369b6e9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713855739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Sereno,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b6e4b127d432d" /><Relationship Type="http://schemas.openxmlformats.org/officeDocument/2006/relationships/numbering" Target="/word/numbering.xml" Id="R9004830c903e4b0b" /><Relationship Type="http://schemas.openxmlformats.org/officeDocument/2006/relationships/settings" Target="/word/settings.xml" Id="R6d77101925644ce2" /><Relationship Type="http://schemas.openxmlformats.org/officeDocument/2006/relationships/image" Target="/word/media/62c126a0-0f5d-4ad2-8c65-f96239fa28f7.png" Id="R5f071385573943e4" /></Relationships>
</file>