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e3224cb37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49b9b15f5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Morey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22573fc2749fd" /><Relationship Type="http://schemas.openxmlformats.org/officeDocument/2006/relationships/numbering" Target="/word/numbering.xml" Id="R6646ed6786f148cb" /><Relationship Type="http://schemas.openxmlformats.org/officeDocument/2006/relationships/settings" Target="/word/settings.xml" Id="R1363137fd3c94a6b" /><Relationship Type="http://schemas.openxmlformats.org/officeDocument/2006/relationships/image" Target="/word/media/9f09a0f7-2da9-42ed-be0f-dc710fd2615c.png" Id="R5ea49b9b15f542d8" /></Relationships>
</file>