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58033b6a4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e7c9f37b0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Olympus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003614fcb42c3" /><Relationship Type="http://schemas.openxmlformats.org/officeDocument/2006/relationships/numbering" Target="/word/numbering.xml" Id="R08dc19ec1a834afb" /><Relationship Type="http://schemas.openxmlformats.org/officeDocument/2006/relationships/settings" Target="/word/settings.xml" Id="Rc045788d031f43cf" /><Relationship Type="http://schemas.openxmlformats.org/officeDocument/2006/relationships/image" Target="/word/media/4958bd00-bfc7-4d3b-9344-1a48b02b3539.png" Id="R7dae7c9f37b04337" /></Relationships>
</file>