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7f99604e1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640698154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Fellowship,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254c2299d4310" /><Relationship Type="http://schemas.openxmlformats.org/officeDocument/2006/relationships/numbering" Target="/word/numbering.xml" Id="R3b411864f9864766" /><Relationship Type="http://schemas.openxmlformats.org/officeDocument/2006/relationships/settings" Target="/word/settings.xml" Id="R90db7b404517431a" /><Relationship Type="http://schemas.openxmlformats.org/officeDocument/2006/relationships/image" Target="/word/media/b85b7647-1dbc-42fb-a91c-72d8598932e0.png" Id="Rbc1640698154496b" /></Relationships>
</file>