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821ac712d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d20280a43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York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ad267a7b54e1f" /><Relationship Type="http://schemas.openxmlformats.org/officeDocument/2006/relationships/numbering" Target="/word/numbering.xml" Id="R6198a142c44e4c06" /><Relationship Type="http://schemas.openxmlformats.org/officeDocument/2006/relationships/settings" Target="/word/settings.xml" Id="R7ebae97d182742da" /><Relationship Type="http://schemas.openxmlformats.org/officeDocument/2006/relationships/image" Target="/word/media/c51187de-80fe-4e8b-b240-a8308a4497fd.png" Id="R909d20280a434e99" /></Relationships>
</file>