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926c18c0f4d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4e29fa2e4742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Nob Hill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1943be8b724bb6" /><Relationship Type="http://schemas.openxmlformats.org/officeDocument/2006/relationships/numbering" Target="/word/numbering.xml" Id="Rb48d2d9fefcf4132" /><Relationship Type="http://schemas.openxmlformats.org/officeDocument/2006/relationships/settings" Target="/word/settings.xml" Id="R77318adfdec04592" /><Relationship Type="http://schemas.openxmlformats.org/officeDocument/2006/relationships/image" Target="/word/media/ee80e2ef-7b4a-4dd4-afac-395299387ac0.png" Id="Rc84e29fa2e4742ac" /></Relationships>
</file>