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608ffe695641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c051204d7848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Bessemer,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306486b16c4093" /><Relationship Type="http://schemas.openxmlformats.org/officeDocument/2006/relationships/numbering" Target="/word/numbering.xml" Id="Rdcc475e698e74c70" /><Relationship Type="http://schemas.openxmlformats.org/officeDocument/2006/relationships/settings" Target="/word/settings.xml" Id="Rb781a16a2582436c" /><Relationship Type="http://schemas.openxmlformats.org/officeDocument/2006/relationships/image" Target="/word/media/b09268fb-ffa4-418a-b42b-7411ded60c72.png" Id="R4fc051204d7848ba" /></Relationships>
</file>