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a57931b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60643820d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Bristol,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45bdf2ea4370" /><Relationship Type="http://schemas.openxmlformats.org/officeDocument/2006/relationships/numbering" Target="/word/numbering.xml" Id="Rb210cacc22ed4340" /><Relationship Type="http://schemas.openxmlformats.org/officeDocument/2006/relationships/settings" Target="/word/settings.xml" Id="Rbb7ed9c1b92749ec" /><Relationship Type="http://schemas.openxmlformats.org/officeDocument/2006/relationships/image" Target="/word/media/1fe3cd6d-9eac-4417-9b72-c86f66a7f72b.png" Id="R56560643820d4ad5" /></Relationships>
</file>