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7cd1a4aa1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8b3946ba4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Rutland,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ee53ad4af4670" /><Relationship Type="http://schemas.openxmlformats.org/officeDocument/2006/relationships/numbering" Target="/word/numbering.xml" Id="Rebbe6cd4367d4b11" /><Relationship Type="http://schemas.openxmlformats.org/officeDocument/2006/relationships/settings" Target="/word/settings.xml" Id="R8b9cfa5f44b34303" /><Relationship Type="http://schemas.openxmlformats.org/officeDocument/2006/relationships/image" Target="/word/media/71d60052-dc91-42c5-adab-c89eff643e7e.png" Id="R24f8b3946ba44cbc" /></Relationships>
</file>