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6cbc690b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11214f3f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Haven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085326d3e4283" /><Relationship Type="http://schemas.openxmlformats.org/officeDocument/2006/relationships/numbering" Target="/word/numbering.xml" Id="Ra078b17449c441d7" /><Relationship Type="http://schemas.openxmlformats.org/officeDocument/2006/relationships/settings" Target="/word/settings.xml" Id="R63ea6a109c424eb2" /><Relationship Type="http://schemas.openxmlformats.org/officeDocument/2006/relationships/image" Target="/word/media/2e3ec58c-c431-434d-9c49-ca8b0620a6a1.png" Id="R10d11214f3f244af" /></Relationships>
</file>