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ebace7f4b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ca4f206a5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Octagon,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446477a19474c" /><Relationship Type="http://schemas.openxmlformats.org/officeDocument/2006/relationships/numbering" Target="/word/numbering.xml" Id="R5b12fc18b8b04c86" /><Relationship Type="http://schemas.openxmlformats.org/officeDocument/2006/relationships/settings" Target="/word/settings.xml" Id="Re9d01f48c8764dd3" /><Relationship Type="http://schemas.openxmlformats.org/officeDocument/2006/relationships/image" Target="/word/media/03044293-1986-4db4-949e-68ceee23fb39.png" Id="R879ca4f206a54c82" /></Relationships>
</file>