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8d6d78c34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d5d5038e6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White Hall,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93874fefc4ff3" /><Relationship Type="http://schemas.openxmlformats.org/officeDocument/2006/relationships/numbering" Target="/word/numbering.xml" Id="Rd9661d0948574819" /><Relationship Type="http://schemas.openxmlformats.org/officeDocument/2006/relationships/settings" Target="/word/settings.xml" Id="R9ed1510854cb497c" /><Relationship Type="http://schemas.openxmlformats.org/officeDocument/2006/relationships/image" Target="/word/media/2ce7367f-b939-46fe-a43f-c57165694738.png" Id="R473d5d5038e64892" /></Relationships>
</file>