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7766d1476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e554a5336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Oronogo,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7879bd0344e6f" /><Relationship Type="http://schemas.openxmlformats.org/officeDocument/2006/relationships/numbering" Target="/word/numbering.xml" Id="R6dce975e080b42e7" /><Relationship Type="http://schemas.openxmlformats.org/officeDocument/2006/relationships/settings" Target="/word/settings.xml" Id="Rac03e9bf740a467e" /><Relationship Type="http://schemas.openxmlformats.org/officeDocument/2006/relationships/image" Target="/word/media/0f0694c9-dd49-4405-b43a-556cb13e32eb.png" Id="R639e554a53364b49" /></Relationships>
</file>