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547dfdb49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561215173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Ortiz,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32a3f12a441bd" /><Relationship Type="http://schemas.openxmlformats.org/officeDocument/2006/relationships/numbering" Target="/word/numbering.xml" Id="Rfc68d385e34d4619" /><Relationship Type="http://schemas.openxmlformats.org/officeDocument/2006/relationships/settings" Target="/word/settings.xml" Id="R548e793e5e3f423e" /><Relationship Type="http://schemas.openxmlformats.org/officeDocument/2006/relationships/image" Target="/word/media/4214aba7-5699-4e82-8bb0-7caee04d51f1.png" Id="Re0e5612151734f4f" /></Relationships>
</file>