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afa659456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3d8353a1e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9f004298e4063" /><Relationship Type="http://schemas.openxmlformats.org/officeDocument/2006/relationships/numbering" Target="/word/numbering.xml" Id="R7056952547ff426a" /><Relationship Type="http://schemas.openxmlformats.org/officeDocument/2006/relationships/settings" Target="/word/settings.xml" Id="Ra13faa3707784932" /><Relationship Type="http://schemas.openxmlformats.org/officeDocument/2006/relationships/image" Target="/word/media/21f53031-301b-4d5f-9df3-4eef3e2c1d80.png" Id="R33a3d8353a1e405e" /></Relationships>
</file>