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c2cfff15d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0736d7357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Peach Orchard Inn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def45b9854e36" /><Relationship Type="http://schemas.openxmlformats.org/officeDocument/2006/relationships/numbering" Target="/word/numbering.xml" Id="R9084e77d68ef4385" /><Relationship Type="http://schemas.openxmlformats.org/officeDocument/2006/relationships/settings" Target="/word/settings.xml" Id="Red6a5349dccd4b7e" /><Relationship Type="http://schemas.openxmlformats.org/officeDocument/2006/relationships/image" Target="/word/media/9a208ff4-b575-4dc0-b3e7-87f02d2ecd15.png" Id="R0990736d7357493e" /></Relationships>
</file>