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d553b5c2246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11b8a5496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Pendaries Village,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9c5ac804ba42a6" /><Relationship Type="http://schemas.openxmlformats.org/officeDocument/2006/relationships/numbering" Target="/word/numbering.xml" Id="Rd7d13a963a4043ed" /><Relationship Type="http://schemas.openxmlformats.org/officeDocument/2006/relationships/settings" Target="/word/settings.xml" Id="R2e97016ea7404d9a" /><Relationship Type="http://schemas.openxmlformats.org/officeDocument/2006/relationships/image" Target="/word/media/ee36f0af-f269-45ef-91ea-2f05b47165ef.png" Id="R7cd11b8a54964ee8" /></Relationships>
</file>