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b66b2cd3940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06b30596f14e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Perrysburg,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63c97553b4306" /><Relationship Type="http://schemas.openxmlformats.org/officeDocument/2006/relationships/numbering" Target="/word/numbering.xml" Id="R4679d0378ab0441f" /><Relationship Type="http://schemas.openxmlformats.org/officeDocument/2006/relationships/settings" Target="/word/settings.xml" Id="R6e359b9098b247f0" /><Relationship Type="http://schemas.openxmlformats.org/officeDocument/2006/relationships/image" Target="/word/media/0e0be6da-f96b-4e89-b1a4-26a00d464cfb.png" Id="R9706b30596f14e40" /></Relationships>
</file>