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95ba6016f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f146f1f40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Pinckney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dd182292049bb" /><Relationship Type="http://schemas.openxmlformats.org/officeDocument/2006/relationships/numbering" Target="/word/numbering.xml" Id="R66faf92caed84b63" /><Relationship Type="http://schemas.openxmlformats.org/officeDocument/2006/relationships/settings" Target="/word/settings.xml" Id="R7465f57f849a4b7f" /><Relationship Type="http://schemas.openxmlformats.org/officeDocument/2006/relationships/image" Target="/word/media/e655640f-8521-4140-92c6-b3eeeff0b559.png" Id="R870f146f1f4041c8" /></Relationships>
</file>