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5c3279cf0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9d21e4d91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Pishon Ferry,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a4f1791bb4127" /><Relationship Type="http://schemas.openxmlformats.org/officeDocument/2006/relationships/numbering" Target="/word/numbering.xml" Id="R217cf7ad054d4ed1" /><Relationship Type="http://schemas.openxmlformats.org/officeDocument/2006/relationships/settings" Target="/word/settings.xml" Id="R6e7d170bbf7642f2" /><Relationship Type="http://schemas.openxmlformats.org/officeDocument/2006/relationships/image" Target="/word/media/b24eab9a-2f35-4f86-8a6e-7c9dbb727278.png" Id="Reec9d21e4d914a31" /></Relationships>
</file>