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88132479c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d17ff6f5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1ee45e5034182" /><Relationship Type="http://schemas.openxmlformats.org/officeDocument/2006/relationships/numbering" Target="/word/numbering.xml" Id="R230c6349664042f6" /><Relationship Type="http://schemas.openxmlformats.org/officeDocument/2006/relationships/settings" Target="/word/settings.xml" Id="R102e5f9d84734b66" /><Relationship Type="http://schemas.openxmlformats.org/officeDocument/2006/relationships/image" Target="/word/media/f7dc450f-6799-4616-b714-4edbf5a3a81c.png" Id="R7d8d17ff6f5944e0" /></Relationships>
</file>