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a6fa00fef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9f3474ff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Elizabeth,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0c5a53c234201" /><Relationship Type="http://schemas.openxmlformats.org/officeDocument/2006/relationships/numbering" Target="/word/numbering.xml" Id="R14bbc74637144e03" /><Relationship Type="http://schemas.openxmlformats.org/officeDocument/2006/relationships/settings" Target="/word/settings.xml" Id="Rfecaa4038e8f4dc5" /><Relationship Type="http://schemas.openxmlformats.org/officeDocument/2006/relationships/image" Target="/word/media/8f58a975-fdee-42db-b114-1381d60a8d08.png" Id="R83d9f3474fff42c7" /></Relationships>
</file>