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6436a683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7375f79e1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Emerald Villas,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dbb41ba1242c2" /><Relationship Type="http://schemas.openxmlformats.org/officeDocument/2006/relationships/numbering" Target="/word/numbering.xml" Id="Rd4e99344c8404095" /><Relationship Type="http://schemas.openxmlformats.org/officeDocument/2006/relationships/settings" Target="/word/settings.xml" Id="R8b6c6edfbbb94e8a" /><Relationship Type="http://schemas.openxmlformats.org/officeDocument/2006/relationships/image" Target="/word/media/5c44839e-0b5e-463e-9bcd-178df8b4c271.png" Id="R45f7375f79e14dcf" /></Relationships>
</file>