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0f282c7ee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24d52dc71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of Rocks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f93384dc84940" /><Relationship Type="http://schemas.openxmlformats.org/officeDocument/2006/relationships/numbering" Target="/word/numbering.xml" Id="R7c3ccba866d24af6" /><Relationship Type="http://schemas.openxmlformats.org/officeDocument/2006/relationships/settings" Target="/word/settings.xml" Id="Rbf625b526bc64afe" /><Relationship Type="http://schemas.openxmlformats.org/officeDocument/2006/relationships/image" Target="/word/media/e3800ffe-c57f-4c1a-b796-ac1368c1d4ba.png" Id="Ra8224d52dc71499b" /></Relationships>
</file>