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c41b4c41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608a6b459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228f09074be4" /><Relationship Type="http://schemas.openxmlformats.org/officeDocument/2006/relationships/numbering" Target="/word/numbering.xml" Id="R44a73b861e844862" /><Relationship Type="http://schemas.openxmlformats.org/officeDocument/2006/relationships/settings" Target="/word/settings.xml" Id="Rb3225d0cc56d48b1" /><Relationship Type="http://schemas.openxmlformats.org/officeDocument/2006/relationships/image" Target="/word/media/4e8ef800-f126-4079-a4b0-c987f04a4787.png" Id="R219608a6b4594988" /></Relationships>
</file>