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4d72061e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0b63378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6b9b794347ee" /><Relationship Type="http://schemas.openxmlformats.org/officeDocument/2006/relationships/numbering" Target="/word/numbering.xml" Id="R163ce0f91ee041db" /><Relationship Type="http://schemas.openxmlformats.org/officeDocument/2006/relationships/settings" Target="/word/settings.xml" Id="Rb6795c4a55314c23" /><Relationship Type="http://schemas.openxmlformats.org/officeDocument/2006/relationships/image" Target="/word/media/76a203b1-bc70-4ea4-9ed8-a01605a63531.png" Id="Radd30b6337874e53" /></Relationships>
</file>