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545313111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9c7b5d595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eee9abd94173" /><Relationship Type="http://schemas.openxmlformats.org/officeDocument/2006/relationships/numbering" Target="/word/numbering.xml" Id="R62feecd20a1342c7" /><Relationship Type="http://schemas.openxmlformats.org/officeDocument/2006/relationships/settings" Target="/word/settings.xml" Id="R6fa648f6d64f41bb" /><Relationship Type="http://schemas.openxmlformats.org/officeDocument/2006/relationships/image" Target="/word/media/8ae29dbf-de0d-4fb1-bd85-1d8d2bbc4454.png" Id="R57d9c7b5d5954403" /></Relationships>
</file>